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DEAA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7BEEF0EF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89E07D9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019FCF9A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759D1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759D1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AEBEA2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7830EF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79E23102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57F0FBC" w14:textId="77777777" w:rsidR="00326755" w:rsidRPr="00706237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E270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E270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BA59D8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14:paraId="1C6F5AA4" w14:textId="77777777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14:paraId="268BA2CC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14:paraId="55F13D8E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14:paraId="22D35B7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21678BEA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2E84E573" w14:textId="77777777" w:rsidTr="00A33F16">
        <w:trPr>
          <w:trHeight w:val="292"/>
        </w:trPr>
        <w:tc>
          <w:tcPr>
            <w:tcW w:w="10552" w:type="dxa"/>
            <w:gridSpan w:val="6"/>
          </w:tcPr>
          <w:p w14:paraId="76F4F5C1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4611628E" w14:textId="77777777" w:rsidTr="00BB2122">
        <w:trPr>
          <w:trHeight w:val="330"/>
        </w:trPr>
        <w:tc>
          <w:tcPr>
            <w:tcW w:w="487" w:type="dxa"/>
          </w:tcPr>
          <w:p w14:paraId="3B633BD4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68FAFFB1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3014AD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F95EF7D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00771E9B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924" w14:textId="3DB6D413"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  <w:r w:rsidR="003E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(п. 1 перенесен с 28.07.2023)</w:t>
            </w:r>
          </w:p>
        </w:tc>
      </w:tr>
      <w:tr w:rsidR="006D69AE" w:rsidRPr="006F4751" w14:paraId="2ADBC699" w14:textId="77777777" w:rsidTr="00BB2122">
        <w:trPr>
          <w:trHeight w:val="265"/>
        </w:trPr>
        <w:tc>
          <w:tcPr>
            <w:tcW w:w="487" w:type="dxa"/>
          </w:tcPr>
          <w:p w14:paraId="74DDE072" w14:textId="77777777" w:rsidR="006D69AE" w:rsidRDefault="005759D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0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14:paraId="7EF861D5" w14:textId="77777777" w:rsidR="006D69AE" w:rsidRDefault="006051C6" w:rsidP="00605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C6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тарифов на тепловую энергию, </w:t>
            </w:r>
            <w:r w:rsidRPr="006051C6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ИП Шорохов С.В. на 2023-2027 годы</w:t>
            </w:r>
          </w:p>
        </w:tc>
        <w:tc>
          <w:tcPr>
            <w:tcW w:w="2552" w:type="dxa"/>
          </w:tcPr>
          <w:p w14:paraId="19CE2DD4" w14:textId="77777777" w:rsidR="006D69AE" w:rsidRPr="00845808" w:rsidRDefault="006051C6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1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 w:rsidR="00E04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5C0E4D3" w14:textId="77777777" w:rsidR="006D69AE" w:rsidRDefault="005759D1" w:rsidP="007B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24173F15" w14:textId="77777777" w:rsidR="006051C6" w:rsidRDefault="006051C6" w:rsidP="007B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E87C79" w:rsidRPr="006F4751" w14:paraId="63E215C4" w14:textId="77777777" w:rsidTr="00A33F16">
        <w:trPr>
          <w:trHeight w:val="292"/>
        </w:trPr>
        <w:tc>
          <w:tcPr>
            <w:tcW w:w="10552" w:type="dxa"/>
            <w:gridSpan w:val="6"/>
          </w:tcPr>
          <w:p w14:paraId="4C5E9760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14:paraId="085BEBC0" w14:textId="77777777" w:rsidTr="00CB0FD7">
        <w:trPr>
          <w:trHeight w:val="292"/>
        </w:trPr>
        <w:tc>
          <w:tcPr>
            <w:tcW w:w="487" w:type="dxa"/>
          </w:tcPr>
          <w:p w14:paraId="7369DC83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3F3D8567" w14:textId="77777777"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14:paraId="363384FA" w14:textId="77777777" w:rsidR="00687833" w:rsidRPr="00687833" w:rsidRDefault="00687833" w:rsidP="0068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71814C60" w14:textId="77777777" w:rsidR="00482398" w:rsidRPr="00687833" w:rsidRDefault="00482398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833" w:rsidRPr="006F4751" w14:paraId="6259BFA8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561" w14:textId="77777777" w:rsidR="00687833" w:rsidRPr="006F4751" w:rsidRDefault="00687833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687833" w:rsidRPr="006F4751" w14:paraId="007BC00B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6C92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DD08" w14:textId="77777777"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407" w14:textId="77777777" w:rsidR="00687833" w:rsidRPr="00687833" w:rsidRDefault="00687833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C41" w14:textId="77777777" w:rsidR="00687833" w:rsidRPr="006F4751" w:rsidRDefault="00687833" w:rsidP="009F1C8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833" w:rsidRPr="006F4751" w14:paraId="10357475" w14:textId="77777777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52A" w14:textId="77777777" w:rsidR="00687833" w:rsidRPr="006F4751" w:rsidRDefault="00687833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87833" w:rsidRPr="006F4751" w14:paraId="4C69453E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452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5EBF" w14:textId="77777777" w:rsidR="00687833" w:rsidRPr="006F4751" w:rsidRDefault="00687833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854D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27E" w14:textId="77777777" w:rsidR="00687833" w:rsidRPr="006F4751" w:rsidRDefault="00687833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46" w:rsidRPr="006F4751" w14:paraId="6EEA8D60" w14:textId="77777777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4193" w14:textId="77777777" w:rsidR="00407846" w:rsidRPr="006F4751" w:rsidRDefault="00407846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7846" w:rsidRPr="006F4751" w14:paraId="77EA4F13" w14:textId="77777777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826" w14:textId="77777777" w:rsidR="00407846" w:rsidRPr="006F4751" w:rsidRDefault="00407846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F69" w14:textId="77777777" w:rsidR="00407846" w:rsidRPr="006F4751" w:rsidRDefault="00407846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588" w14:textId="77777777"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FBF1" w14:textId="77777777"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E875C6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AFB2018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F0B199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7E1FD78" w14:textId="00038EAC" w:rsidR="007D3C98" w:rsidRPr="00592EA5" w:rsidRDefault="005759D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2D5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35E2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7107E"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 w:rsidR="00A7107E">
        <w:rPr>
          <w:rFonts w:ascii="Times New Roman" w:eastAsia="Times New Roman" w:hAnsi="Times New Roman" w:cs="Times New Roman"/>
          <w:sz w:val="24"/>
          <w:szCs w:val="24"/>
        </w:rPr>
        <w:t>Морева</w:t>
      </w:r>
      <w:proofErr w:type="spellEnd"/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C593DF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C6C37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697F4" w14:textId="77777777" w:rsidR="004C2E77" w:rsidRPr="004C2E77" w:rsidRDefault="004C2E77" w:rsidP="004C2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77">
        <w:rPr>
          <w:rFonts w:ascii="Times New Roman" w:eastAsia="Times New Roman" w:hAnsi="Times New Roman" w:cs="Times New Roman"/>
          <w:sz w:val="24"/>
          <w:szCs w:val="24"/>
        </w:rPr>
        <w:t>Начальник административно-</w:t>
      </w:r>
      <w:bookmarkStart w:id="0" w:name="_GoBack"/>
      <w:bookmarkEnd w:id="0"/>
    </w:p>
    <w:p w14:paraId="2D451322" w14:textId="1ED01FCB" w:rsidR="00E50765" w:rsidRPr="005759D1" w:rsidRDefault="004C2E77" w:rsidP="004C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2E77">
        <w:rPr>
          <w:rFonts w:ascii="Times New Roman" w:eastAsia="Times New Roman" w:hAnsi="Times New Roman" w:cs="Times New Roman"/>
          <w:sz w:val="24"/>
          <w:szCs w:val="24"/>
        </w:rPr>
        <w:t>экономического отдела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C2E77">
        <w:rPr>
          <w:rFonts w:ascii="Times New Roman" w:eastAsia="Times New Roman" w:hAnsi="Times New Roman" w:cs="Times New Roman"/>
          <w:sz w:val="24"/>
          <w:szCs w:val="24"/>
        </w:rPr>
        <w:t>Т.М. Петросян</w:t>
      </w:r>
    </w:p>
    <w:sectPr w:rsidR="00E50765" w:rsidRPr="005759D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56131" w14:textId="77777777" w:rsidR="00482398" w:rsidRDefault="00482398">
      <w:pPr>
        <w:spacing w:after="0" w:line="240" w:lineRule="auto"/>
      </w:pPr>
      <w:r>
        <w:separator/>
      </w:r>
    </w:p>
  </w:endnote>
  <w:endnote w:type="continuationSeparator" w:id="0">
    <w:p w14:paraId="28158AD8" w14:textId="77777777" w:rsidR="00482398" w:rsidRDefault="004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BB899" w14:textId="77777777" w:rsidR="00482398" w:rsidRDefault="00482398">
      <w:pPr>
        <w:spacing w:after="0" w:line="240" w:lineRule="auto"/>
      </w:pPr>
      <w:r>
        <w:separator/>
      </w:r>
    </w:p>
  </w:footnote>
  <w:footnote w:type="continuationSeparator" w:id="0">
    <w:p w14:paraId="1ED452E9" w14:textId="77777777" w:rsidR="00482398" w:rsidRDefault="004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E3A30" w14:textId="77777777" w:rsidR="00482398" w:rsidRPr="006D1959" w:rsidRDefault="007B63E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239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2D4A22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64E3E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2E77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759D1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6051C6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9038DE"/>
    <w:rsid w:val="009116BC"/>
    <w:rsid w:val="00913D65"/>
    <w:rsid w:val="00914497"/>
    <w:rsid w:val="00915EE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04963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3E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7E49-2283-47C7-BD7E-83A174FD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Семенова Н.Е.</cp:lastModifiedBy>
  <cp:revision>16</cp:revision>
  <cp:lastPrinted>2021-10-06T09:13:00Z</cp:lastPrinted>
  <dcterms:created xsi:type="dcterms:W3CDTF">2023-07-18T05:51:00Z</dcterms:created>
  <dcterms:modified xsi:type="dcterms:W3CDTF">2023-07-26T11:49:00Z</dcterms:modified>
</cp:coreProperties>
</file>